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9ADAD" w14:textId="77777777" w:rsidR="00E85245" w:rsidRPr="001026ED" w:rsidRDefault="00C308F1" w:rsidP="00464B5B">
      <w:pPr>
        <w:spacing w:after="0" w:line="288" w:lineRule="auto"/>
        <w:ind w:left="-180" w:right="-158"/>
        <w:rPr>
          <w:sz w:val="24"/>
          <w:szCs w:val="24"/>
          <w:lang w:val="el-GR"/>
        </w:rPr>
      </w:pPr>
      <w:bookmarkStart w:id="0" w:name="_GoBack"/>
      <w:bookmarkEnd w:id="0"/>
      <w:r>
        <w:rPr>
          <w:rFonts w:ascii="Calibri" w:hAnsi="Calibri" w:cs="Calibri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657728" behindDoc="0" locked="0" layoutInCell="1" allowOverlap="0" wp14:anchorId="0A7846D4" wp14:editId="4341E1FF">
            <wp:simplePos x="0" y="0"/>
            <wp:positionH relativeFrom="column">
              <wp:posOffset>5486400</wp:posOffset>
            </wp:positionH>
            <wp:positionV relativeFrom="paragraph">
              <wp:posOffset>114300</wp:posOffset>
            </wp:positionV>
            <wp:extent cx="880110" cy="643890"/>
            <wp:effectExtent l="19050" t="0" r="0" b="0"/>
            <wp:wrapSquare wrapText="bothSides"/>
            <wp:docPr id="3" name="Εικόνα 1" descr="FINA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FINAL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 wp14:anchorId="5187C934" wp14:editId="613EBA5D">
            <wp:extent cx="1924050" cy="704850"/>
            <wp:effectExtent l="0" t="0" r="0" b="0"/>
            <wp:docPr id="1" name="Εικόνα 1" descr="up_2017_logo_gr_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_2017_logo_gr_gre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810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ΒΕΒΑΙΩΣΗ </w:t>
      </w:r>
      <w:r w:rsidR="00B94F59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ΑΠΟΔΟΧΗΣ </w:t>
      </w:r>
      <w:r w:rsidR="00E1107E" w:rsidRPr="001026ED">
        <w:rPr>
          <w:rFonts w:ascii="Calibri" w:hAnsi="Calibri" w:cs="Calibri"/>
          <w:b/>
          <w:bCs/>
          <w:sz w:val="24"/>
          <w:szCs w:val="24"/>
          <w:lang w:val="el-GR"/>
        </w:rPr>
        <w:t>ΦΟΡΕΑ</w:t>
      </w:r>
      <w:r w:rsidR="00157C19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 </w:t>
      </w:r>
      <w:r w:rsidR="000C73DE" w:rsidRPr="001026ED">
        <w:rPr>
          <w:rFonts w:ascii="Calibri" w:hAnsi="Calibri" w:cs="Calibri"/>
          <w:b/>
          <w:bCs/>
          <w:sz w:val="24"/>
          <w:szCs w:val="24"/>
          <w:lang w:val="el-GR"/>
        </w:rPr>
        <w:t>ΑΠΑΣΧΟΛΗΣΗΣ</w:t>
      </w:r>
    </w:p>
    <w:p w14:paraId="0D888697" w14:textId="77777777" w:rsidR="00791810" w:rsidRPr="001026ED" w:rsidRDefault="00791810" w:rsidP="00E85245">
      <w:pPr>
        <w:spacing w:after="0" w:line="288" w:lineRule="auto"/>
        <w:jc w:val="center"/>
        <w:rPr>
          <w:rFonts w:ascii="Calibri" w:hAnsi="Calibri" w:cs="Calibri"/>
          <w:b/>
          <w:bCs/>
          <w:sz w:val="24"/>
          <w:szCs w:val="24"/>
          <w:lang w:val="el-GR"/>
        </w:rPr>
      </w:pPr>
      <w:r w:rsidRPr="001026ED">
        <w:rPr>
          <w:rFonts w:ascii="Calibri" w:hAnsi="Calibri" w:cs="Calibri"/>
          <w:b/>
          <w:bCs/>
          <w:sz w:val="24"/>
          <w:szCs w:val="24"/>
          <w:lang w:val="el-GR"/>
        </w:rPr>
        <w:t>ΠΡΑΓΜΑΤΟΠΟΙΗΣΗΣ</w:t>
      </w:r>
      <w:r w:rsidR="00B7781F" w:rsidRPr="001026ED">
        <w:rPr>
          <w:rFonts w:ascii="Calibri" w:hAnsi="Calibri" w:cs="Calibri"/>
          <w:b/>
          <w:bCs/>
          <w:sz w:val="24"/>
          <w:szCs w:val="24"/>
          <w:lang w:val="el-GR"/>
        </w:rPr>
        <w:t xml:space="preserve"> </w:t>
      </w:r>
      <w:r w:rsidRPr="001026ED">
        <w:rPr>
          <w:rFonts w:ascii="Calibri" w:hAnsi="Calibri" w:cs="Calibri"/>
          <w:b/>
          <w:bCs/>
          <w:sz w:val="24"/>
          <w:szCs w:val="24"/>
          <w:lang w:val="el-GR"/>
        </w:rPr>
        <w:t>ΠΡΑΚΤΙΚΗΣ ΑΣΚΗΣΗΣ</w:t>
      </w:r>
    </w:p>
    <w:p w14:paraId="499FFFEF" w14:textId="77777777" w:rsidR="000C73DE" w:rsidRPr="00CA1D57" w:rsidRDefault="000C73DE" w:rsidP="000C73DE">
      <w:pPr>
        <w:spacing w:after="0" w:line="240" w:lineRule="auto"/>
        <w:jc w:val="center"/>
        <w:rPr>
          <w:rFonts w:ascii="Calibri" w:hAnsi="Calibri" w:cs="Calibri"/>
          <w:b/>
          <w:bCs/>
          <w:sz w:val="10"/>
          <w:szCs w:val="10"/>
          <w:lang w:val="el-GR"/>
        </w:rPr>
      </w:pPr>
    </w:p>
    <w:tbl>
      <w:tblPr>
        <w:tblW w:w="10280" w:type="dxa"/>
        <w:tblInd w:w="-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776"/>
        <w:gridCol w:w="216"/>
        <w:gridCol w:w="120"/>
        <w:gridCol w:w="624"/>
        <w:gridCol w:w="263"/>
        <w:gridCol w:w="984"/>
        <w:gridCol w:w="156"/>
        <w:gridCol w:w="310"/>
        <w:gridCol w:w="131"/>
        <w:gridCol w:w="112"/>
        <w:gridCol w:w="3318"/>
        <w:gridCol w:w="150"/>
        <w:gridCol w:w="447"/>
        <w:gridCol w:w="1043"/>
        <w:gridCol w:w="1162"/>
        <w:gridCol w:w="20"/>
      </w:tblGrid>
      <w:tr w:rsidR="006F1507" w:rsidRPr="003C32FF" w14:paraId="63CCE61C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1A2A4CB1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Ο/Η κάτωθι υπογεγραμμένος/η, νόμιμος/η εκπρόσωπος της Επιχείρησης/του Δημόσιου φορέα,</w:t>
            </w:r>
          </w:p>
        </w:tc>
      </w:tr>
      <w:tr w:rsidR="00BB5880" w:rsidRPr="00464B5B" w14:paraId="26322CB1" w14:textId="77777777" w:rsidTr="00464B5B">
        <w:trPr>
          <w:gridAfter w:val="1"/>
          <w:wAfter w:w="20" w:type="dxa"/>
          <w:trHeight w:val="339"/>
        </w:trPr>
        <w:tc>
          <w:tcPr>
            <w:tcW w:w="1440" w:type="dxa"/>
            <w:gridSpan w:val="3"/>
            <w:tcMar>
              <w:left w:w="0" w:type="dxa"/>
              <w:right w:w="0" w:type="dxa"/>
            </w:tcMar>
            <w:vAlign w:val="bottom"/>
          </w:tcPr>
          <w:p w14:paraId="46A4A8C6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με επωνυμία:</w:t>
            </w:r>
          </w:p>
        </w:tc>
        <w:tc>
          <w:tcPr>
            <w:tcW w:w="8820" w:type="dxa"/>
            <w:gridSpan w:val="13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14:paraId="35EB7D49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464B5B" w:rsidRPr="003C32FF" w14:paraId="4C943A5A" w14:textId="77777777" w:rsidTr="00464B5B">
        <w:trPr>
          <w:gridAfter w:val="1"/>
          <w:wAfter w:w="20" w:type="dxa"/>
          <w:trHeight w:val="339"/>
        </w:trPr>
        <w:tc>
          <w:tcPr>
            <w:tcW w:w="2184" w:type="dxa"/>
            <w:gridSpan w:val="5"/>
            <w:tcMar>
              <w:left w:w="0" w:type="dxa"/>
              <w:right w:w="0" w:type="dxa"/>
            </w:tcMar>
            <w:vAlign w:val="bottom"/>
          </w:tcPr>
          <w:p w14:paraId="6DE94D9A" w14:textId="77777777" w:rsidR="00464B5B" w:rsidRPr="00464B5B" w:rsidRDefault="00464B5B" w:rsidP="00251DF8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/>
                <w:sz w:val="20"/>
                <w:szCs w:val="20"/>
                <w:lang w:val="el-GR" w:eastAsia="el-GR" w:bidi="ar-SA"/>
              </w:rPr>
              <w:t>που εδρεύει στην Δ/νση:</w:t>
            </w:r>
          </w:p>
        </w:tc>
        <w:tc>
          <w:tcPr>
            <w:tcW w:w="8076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14:paraId="2A52FBD7" w14:textId="77777777" w:rsidR="00464B5B" w:rsidRPr="00464B5B" w:rsidRDefault="00464B5B" w:rsidP="00251DF8">
            <w:pPr>
              <w:spacing w:before="80" w:after="0" w:line="240" w:lineRule="auto"/>
              <w:rPr>
                <w:rFonts w:ascii="Calibri" w:hAnsi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3C32FF" w14:paraId="6509FE8E" w14:textId="77777777" w:rsidTr="00464B5B">
        <w:trPr>
          <w:gridAfter w:val="1"/>
          <w:wAfter w:w="20" w:type="dxa"/>
          <w:trHeight w:val="339"/>
        </w:trPr>
        <w:tc>
          <w:tcPr>
            <w:tcW w:w="3897" w:type="dxa"/>
            <w:gridSpan w:val="9"/>
            <w:tcMar>
              <w:left w:w="0" w:type="dxa"/>
              <w:right w:w="0" w:type="dxa"/>
            </w:tcMar>
            <w:vAlign w:val="bottom"/>
          </w:tcPr>
          <w:p w14:paraId="6D8F60F7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έχει ως κύκλο εργασιών/αντικείμενο:</w:t>
            </w:r>
          </w:p>
        </w:tc>
        <w:tc>
          <w:tcPr>
            <w:tcW w:w="6363" w:type="dxa"/>
            <w:gridSpan w:val="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14:paraId="3087CE81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6F1507" w:rsidRPr="00464B5B" w14:paraId="43E9372B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4B7789AB" w14:textId="77777777" w:rsidR="006F1507" w:rsidRPr="00464B5B" w:rsidRDefault="006F1507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b/>
                <w:spacing w:val="30"/>
                <w:sz w:val="20"/>
                <w:szCs w:val="20"/>
                <w:lang w:val="el-GR" w:eastAsia="el-GR" w:bidi="ar-SA"/>
              </w:rPr>
              <w:t>βεβαιώνω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τα εξής:</w:t>
            </w:r>
          </w:p>
        </w:tc>
      </w:tr>
      <w:tr w:rsidR="00BB5880" w:rsidRPr="00464B5B" w14:paraId="227E3129" w14:textId="77777777" w:rsidTr="00464B5B">
        <w:trPr>
          <w:gridAfter w:val="1"/>
          <w:wAfter w:w="20" w:type="dxa"/>
          <w:trHeight w:val="339"/>
        </w:trPr>
        <w:tc>
          <w:tcPr>
            <w:tcW w:w="3587" w:type="dxa"/>
            <w:gridSpan w:val="8"/>
            <w:tcMar>
              <w:left w:w="0" w:type="dxa"/>
              <w:right w:w="0" w:type="dxa"/>
            </w:tcMar>
            <w:vAlign w:val="bottom"/>
          </w:tcPr>
          <w:p w14:paraId="64F6427D" w14:textId="77777777" w:rsidR="006F1507" w:rsidRPr="00464B5B" w:rsidRDefault="006F1507" w:rsidP="00184DA7">
            <w:pPr>
              <w:spacing w:before="24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1) Δεχόμαστε το αίτημα, του/της</w:t>
            </w:r>
          </w:p>
        </w:tc>
        <w:tc>
          <w:tcPr>
            <w:tcW w:w="5511" w:type="dxa"/>
            <w:gridSpan w:val="7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14:paraId="56619564" w14:textId="77777777" w:rsidR="006F1507" w:rsidRPr="00464B5B" w:rsidRDefault="006F1507" w:rsidP="00184DA7">
            <w:pPr>
              <w:spacing w:before="12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1162" w:type="dxa"/>
            <w:vAlign w:val="bottom"/>
          </w:tcPr>
          <w:p w14:paraId="78AD1150" w14:textId="77777777" w:rsidR="006F1507" w:rsidRPr="00464B5B" w:rsidRDefault="006F1507" w:rsidP="00464B5B">
            <w:pPr>
              <w:spacing w:before="12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του</w:t>
            </w:r>
          </w:p>
        </w:tc>
      </w:tr>
      <w:tr w:rsidR="00136322" w:rsidRPr="003C32FF" w14:paraId="3BEFE25D" w14:textId="77777777" w:rsidTr="00464B5B">
        <w:trPr>
          <w:gridAfter w:val="1"/>
          <w:wAfter w:w="20" w:type="dxa"/>
          <w:trHeight w:val="339"/>
        </w:trPr>
        <w:tc>
          <w:tcPr>
            <w:tcW w:w="1560" w:type="dxa"/>
            <w:gridSpan w:val="4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14:paraId="5E30B88D" w14:textId="77777777" w:rsidR="00136322" w:rsidRPr="00464B5B" w:rsidRDefault="00136322" w:rsidP="00184DA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580" w:type="dxa"/>
            <w:gridSpan w:val="7"/>
            <w:vAlign w:val="bottom"/>
          </w:tcPr>
          <w:p w14:paraId="0E24DE14" w14:textId="6CF7B307" w:rsidR="00136322" w:rsidRPr="00464B5B" w:rsidRDefault="00464B5B" w:rsidP="00124AD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,</w:t>
            </w:r>
            <w:r w:rsidR="00033AF1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="0013632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Φοιτητή/τριας του Τμήματος</w:t>
            </w:r>
          </w:p>
        </w:tc>
        <w:tc>
          <w:tcPr>
            <w:tcW w:w="6120" w:type="dxa"/>
            <w:gridSpan w:val="5"/>
            <w:tcBorders>
              <w:bottom w:val="single" w:sz="4" w:space="0" w:color="808080"/>
            </w:tcBorders>
            <w:vAlign w:val="bottom"/>
          </w:tcPr>
          <w:p w14:paraId="37686B79" w14:textId="6C3006D0" w:rsidR="00136322" w:rsidRPr="00464B5B" w:rsidRDefault="00136322" w:rsidP="00184DA7">
            <w:pPr>
              <w:spacing w:before="80" w:after="0" w:line="240" w:lineRule="auto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 </w:t>
            </w:r>
            <w:r w:rsidR="005676D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Φυσικοθεραπείας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="003C32FF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- </w:t>
            </w:r>
            <w:r w:rsidR="003C32FF" w:rsidRPr="003C32FF">
              <w:rPr>
                <w:rFonts w:ascii="Calibri" w:hAnsi="Calibri" w:cs="Calibri"/>
                <w:b/>
                <w:sz w:val="20"/>
                <w:szCs w:val="20"/>
                <w:lang w:val="el-GR" w:eastAsia="el-GR" w:bidi="ar-SA"/>
              </w:rPr>
              <w:t xml:space="preserve">ΠΠΣ ΟΠΤΙΚΗΣ ΚΑΙ ΟΠΤΟΜΕΤΡΙΑΣ </w:t>
            </w:r>
            <w:r w:rsidR="005676D2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του Πανεπιστημίου Πατρών να πραγματοποιήσει την </w:t>
            </w:r>
          </w:p>
        </w:tc>
      </w:tr>
      <w:tr w:rsidR="00CC63B2" w:rsidRPr="003C32FF" w14:paraId="35ABBA01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7CCBE8B7" w14:textId="77777777" w:rsidR="00CC63B2" w:rsidRPr="00464B5B" w:rsidRDefault="00CC63B2" w:rsidP="005676D2">
            <w:pPr>
              <w:spacing w:before="80" w:after="0" w:line="240" w:lineRule="auto"/>
              <w:ind w:right="180"/>
              <w:jc w:val="both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Πρακτική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Άσκηση του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/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της, στην Επιχείρησή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/</w:t>
            </w:r>
            <w:r w:rsidR="00643F4A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στον </w:t>
            </w:r>
            <w:r w:rsidR="00184DA7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 φορέα μας, σύμφωνα με όσα προβλέπονται από τον Ν.1404/83 και το ΠΔ 174/85.</w:t>
            </w:r>
          </w:p>
        </w:tc>
      </w:tr>
      <w:tr w:rsidR="00CC63B2" w:rsidRPr="003C32FF" w14:paraId="0D28BB42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180B8637" w14:textId="77777777" w:rsidR="00CC63B2" w:rsidRPr="00464B5B" w:rsidRDefault="00643F4A" w:rsidP="00184DA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2) Υπεύθυνος / η της Επιχείρησής / του φορέα μας, για την εν λόγω Πρακτική Άσκηση, ορίζεται,</w:t>
            </w:r>
          </w:p>
        </w:tc>
      </w:tr>
      <w:tr w:rsidR="00643F4A" w:rsidRPr="00464B5B" w14:paraId="72DEAE1D" w14:textId="77777777" w:rsidTr="00464B5B">
        <w:trPr>
          <w:gridAfter w:val="1"/>
          <w:wAfter w:w="20" w:type="dxa"/>
          <w:trHeight w:val="339"/>
        </w:trPr>
        <w:tc>
          <w:tcPr>
            <w:tcW w:w="1224" w:type="dxa"/>
            <w:gridSpan w:val="2"/>
            <w:tcMar>
              <w:left w:w="0" w:type="dxa"/>
              <w:right w:w="0" w:type="dxa"/>
            </w:tcMar>
            <w:vAlign w:val="bottom"/>
          </w:tcPr>
          <w:p w14:paraId="6EA48D31" w14:textId="77777777"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ο/η κος/κα</w:t>
            </w:r>
          </w:p>
        </w:tc>
        <w:tc>
          <w:tcPr>
            <w:tcW w:w="6384" w:type="dxa"/>
            <w:gridSpan w:val="11"/>
            <w:tcBorders>
              <w:bottom w:val="single" w:sz="4" w:space="0" w:color="808080"/>
            </w:tcBorders>
            <w:tcMar>
              <w:left w:w="113" w:type="dxa"/>
              <w:right w:w="0" w:type="dxa"/>
            </w:tcMar>
            <w:vAlign w:val="bottom"/>
          </w:tcPr>
          <w:p w14:paraId="39C9962D" w14:textId="77777777"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652" w:type="dxa"/>
            <w:gridSpan w:val="3"/>
            <w:vAlign w:val="bottom"/>
          </w:tcPr>
          <w:p w14:paraId="0592FC1E" w14:textId="77777777" w:rsidR="00643F4A" w:rsidRPr="00464B5B" w:rsidRDefault="00643F4A" w:rsidP="003A5F8F">
            <w:pPr>
              <w:spacing w:before="8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, με τίτλο Σπουδών:</w:t>
            </w:r>
          </w:p>
        </w:tc>
      </w:tr>
      <w:tr w:rsidR="00643F4A" w:rsidRPr="00464B5B" w14:paraId="36B4D759" w14:textId="77777777" w:rsidTr="00464B5B">
        <w:trPr>
          <w:gridAfter w:val="1"/>
          <w:wAfter w:w="20" w:type="dxa"/>
          <w:trHeight w:val="339"/>
        </w:trPr>
        <w:tc>
          <w:tcPr>
            <w:tcW w:w="8055" w:type="dxa"/>
            <w:gridSpan w:val="14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14:paraId="63CA769C" w14:textId="77777777"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205" w:type="dxa"/>
            <w:gridSpan w:val="2"/>
            <w:vAlign w:val="bottom"/>
          </w:tcPr>
          <w:p w14:paraId="6935240C" w14:textId="77777777" w:rsidR="00643F4A" w:rsidRPr="00464B5B" w:rsidRDefault="00643F4A" w:rsidP="005676D2">
            <w:pPr>
              <w:spacing w:before="80" w:after="0" w:line="240" w:lineRule="auto"/>
              <w:ind w:right="180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και θέση στην</w:t>
            </w:r>
          </w:p>
        </w:tc>
      </w:tr>
      <w:tr w:rsidR="00BB5880" w:rsidRPr="00464B5B" w14:paraId="3B1219E0" w14:textId="77777777" w:rsidTr="00464B5B">
        <w:trPr>
          <w:trHeight w:val="339"/>
        </w:trPr>
        <w:tc>
          <w:tcPr>
            <w:tcW w:w="2447" w:type="dxa"/>
            <w:gridSpan w:val="6"/>
            <w:tcMar>
              <w:left w:w="0" w:type="dxa"/>
              <w:right w:w="0" w:type="dxa"/>
            </w:tcMar>
            <w:vAlign w:val="bottom"/>
          </w:tcPr>
          <w:p w14:paraId="52B635E4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Επιχείρησή/φορέα μας:</w:t>
            </w:r>
          </w:p>
        </w:tc>
        <w:tc>
          <w:tcPr>
            <w:tcW w:w="7813" w:type="dxa"/>
            <w:gridSpan w:val="10"/>
            <w:tcBorders>
              <w:bottom w:val="single" w:sz="4" w:space="0" w:color="808080"/>
            </w:tcBorders>
            <w:vAlign w:val="bottom"/>
          </w:tcPr>
          <w:p w14:paraId="333E4D63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0" w:type="dxa"/>
            <w:vAlign w:val="bottom"/>
          </w:tcPr>
          <w:p w14:paraId="782B9578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643F4A" w:rsidRPr="00464B5B" w14:paraId="40B315DB" w14:textId="77777777" w:rsidTr="00464B5B">
        <w:trPr>
          <w:gridAfter w:val="1"/>
          <w:wAfter w:w="20" w:type="dxa"/>
          <w:trHeight w:val="339"/>
        </w:trPr>
        <w:tc>
          <w:tcPr>
            <w:tcW w:w="4028" w:type="dxa"/>
            <w:gridSpan w:val="10"/>
            <w:tcMar>
              <w:left w:w="0" w:type="dxa"/>
              <w:right w:w="0" w:type="dxa"/>
            </w:tcMar>
            <w:vAlign w:val="bottom"/>
          </w:tcPr>
          <w:p w14:paraId="407774D3" w14:textId="77777777" w:rsidR="00643F4A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Τα στοιχεία επικοινωνίας του/της είναι:</w:t>
            </w:r>
          </w:p>
        </w:tc>
        <w:tc>
          <w:tcPr>
            <w:tcW w:w="3430" w:type="dxa"/>
            <w:gridSpan w:val="2"/>
            <w:tcBorders>
              <w:bottom w:val="single" w:sz="4" w:space="0" w:color="808080"/>
            </w:tcBorders>
            <w:vAlign w:val="bottom"/>
          </w:tcPr>
          <w:p w14:paraId="41C9A34F" w14:textId="77777777" w:rsidR="00643F4A" w:rsidRPr="00464B5B" w:rsidRDefault="00643F4A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2802" w:type="dxa"/>
            <w:gridSpan w:val="4"/>
            <w:vAlign w:val="bottom"/>
          </w:tcPr>
          <w:p w14:paraId="6F8AF3AD" w14:textId="77777777" w:rsidR="00643F4A" w:rsidRPr="00464B5B" w:rsidRDefault="00BB5880" w:rsidP="005676D2">
            <w:pPr>
              <w:spacing w:before="80"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(Τηλ. Εργασίας) και</w:t>
            </w:r>
          </w:p>
        </w:tc>
      </w:tr>
      <w:tr w:rsidR="00BB5880" w:rsidRPr="00464B5B" w14:paraId="6BEC2623" w14:textId="77777777" w:rsidTr="00464B5B">
        <w:trPr>
          <w:gridAfter w:val="1"/>
          <w:wAfter w:w="20" w:type="dxa"/>
          <w:trHeight w:val="339"/>
        </w:trPr>
        <w:tc>
          <w:tcPr>
            <w:tcW w:w="3431" w:type="dxa"/>
            <w:gridSpan w:val="7"/>
            <w:tcBorders>
              <w:bottom w:val="single" w:sz="4" w:space="0" w:color="808080"/>
            </w:tcBorders>
            <w:tcMar>
              <w:left w:w="0" w:type="dxa"/>
              <w:right w:w="0" w:type="dxa"/>
            </w:tcMar>
            <w:vAlign w:val="bottom"/>
          </w:tcPr>
          <w:p w14:paraId="315A3C84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  <w:tc>
          <w:tcPr>
            <w:tcW w:w="6829" w:type="dxa"/>
            <w:gridSpan w:val="9"/>
            <w:vAlign w:val="bottom"/>
          </w:tcPr>
          <w:p w14:paraId="6DD05224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(e</w:t>
            </w:r>
            <w:r w:rsidR="00FE77A4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-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mail / FAX)</w:t>
            </w:r>
            <w:r w:rsidRPr="00464B5B">
              <w:rPr>
                <w:rFonts w:ascii="Calibri" w:hAnsi="Calibri" w:cs="Calibri"/>
                <w:spacing w:val="60"/>
                <w:sz w:val="20"/>
                <w:szCs w:val="20"/>
                <w:lang w:val="el-GR" w:eastAsia="el-GR" w:bidi="ar-SA"/>
              </w:rPr>
              <w:t>.</w:t>
            </w:r>
          </w:p>
        </w:tc>
      </w:tr>
      <w:tr w:rsidR="00BB5880" w:rsidRPr="003C32FF" w14:paraId="125A3DB1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5D7FFEAE" w14:textId="77777777" w:rsidR="00BB5880" w:rsidRPr="00464B5B" w:rsidRDefault="00BB5880" w:rsidP="00124AD7">
            <w:pPr>
              <w:spacing w:before="24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 xml:space="preserve">3) Τα αντικείμενα, στα οποία θα ασκηθεί-εκπαιδευτεί ο/η </w:t>
            </w:r>
            <w:r w:rsidR="00124AD7"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Φοιτητής/</w:t>
            </w: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τρια, κατά τη διάρκεια</w:t>
            </w:r>
          </w:p>
        </w:tc>
      </w:tr>
      <w:tr w:rsidR="00BB5880" w:rsidRPr="003C32FF" w14:paraId="5918F78E" w14:textId="77777777" w:rsidTr="00464B5B">
        <w:trPr>
          <w:gridAfter w:val="1"/>
          <w:wAfter w:w="20" w:type="dxa"/>
          <w:trHeight w:val="339"/>
        </w:trPr>
        <w:tc>
          <w:tcPr>
            <w:tcW w:w="10260" w:type="dxa"/>
            <w:gridSpan w:val="16"/>
            <w:tcMar>
              <w:left w:w="0" w:type="dxa"/>
              <w:right w:w="0" w:type="dxa"/>
            </w:tcMar>
            <w:vAlign w:val="bottom"/>
          </w:tcPr>
          <w:p w14:paraId="2AFD7908" w14:textId="77777777" w:rsidR="00BB5880" w:rsidRPr="00464B5B" w:rsidRDefault="00BB5880" w:rsidP="003A5F8F">
            <w:pPr>
              <w:spacing w:before="12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της Πρακτικής Άσκησης του/της, θα είναι:</w:t>
            </w:r>
          </w:p>
        </w:tc>
      </w:tr>
      <w:tr w:rsidR="00BB5880" w:rsidRPr="00464B5B" w14:paraId="40E9E0C1" w14:textId="77777777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14:paraId="2DDDDFA6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α)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14:paraId="33D9ADB6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14:paraId="69E44EE4" w14:textId="77777777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14:paraId="67602A72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β)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14:paraId="6F494B8D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14:paraId="5354602C" w14:textId="77777777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14:paraId="76B3659B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γ)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14:paraId="5B4DD0E9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  <w:tr w:rsidR="00BB5880" w:rsidRPr="00464B5B" w14:paraId="4D88A1A7" w14:textId="77777777" w:rsidTr="00464B5B">
        <w:trPr>
          <w:gridAfter w:val="1"/>
          <w:wAfter w:w="20" w:type="dxa"/>
          <w:trHeight w:val="339"/>
        </w:trPr>
        <w:tc>
          <w:tcPr>
            <w:tcW w:w="448" w:type="dxa"/>
            <w:tcMar>
              <w:left w:w="0" w:type="dxa"/>
              <w:right w:w="0" w:type="dxa"/>
            </w:tcMar>
            <w:vAlign w:val="bottom"/>
          </w:tcPr>
          <w:p w14:paraId="66FA568B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  <w:r w:rsidRPr="00464B5B"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  <w:t>δ)</w:t>
            </w:r>
          </w:p>
        </w:tc>
        <w:tc>
          <w:tcPr>
            <w:tcW w:w="9812" w:type="dxa"/>
            <w:gridSpan w:val="15"/>
            <w:tcBorders>
              <w:bottom w:val="single" w:sz="4" w:space="0" w:color="808080"/>
            </w:tcBorders>
            <w:vAlign w:val="bottom"/>
          </w:tcPr>
          <w:p w14:paraId="2CD6F52E" w14:textId="77777777" w:rsidR="00BB5880" w:rsidRPr="00464B5B" w:rsidRDefault="00BB5880" w:rsidP="003A5F8F">
            <w:pPr>
              <w:spacing w:before="80" w:after="0" w:line="240" w:lineRule="auto"/>
              <w:rPr>
                <w:rFonts w:ascii="Calibri" w:hAnsi="Calibri" w:cs="Calibri"/>
                <w:sz w:val="20"/>
                <w:szCs w:val="20"/>
                <w:lang w:val="el-GR" w:eastAsia="el-GR" w:bidi="ar-SA"/>
              </w:rPr>
            </w:pPr>
          </w:p>
        </w:tc>
      </w:tr>
    </w:tbl>
    <w:p w14:paraId="0DAE6980" w14:textId="77777777" w:rsidR="00791810" w:rsidRPr="00CA1D57" w:rsidRDefault="00791810" w:rsidP="00BB5880">
      <w:pPr>
        <w:spacing w:line="312" w:lineRule="auto"/>
        <w:jc w:val="center"/>
        <w:rPr>
          <w:rFonts w:ascii="Calibri" w:hAnsi="Calibri" w:cs="Calibri"/>
          <w:i/>
          <w:iCs/>
          <w:sz w:val="16"/>
          <w:szCs w:val="16"/>
          <w:lang w:val="el-GR"/>
        </w:rPr>
      </w:pPr>
      <w:r w:rsidRPr="00CA1D57">
        <w:rPr>
          <w:rFonts w:ascii="Calibri" w:hAnsi="Calibri" w:cs="Calibri"/>
          <w:i/>
          <w:sz w:val="16"/>
          <w:szCs w:val="16"/>
          <w:lang w:val="el-GR"/>
        </w:rPr>
        <w:t>(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αναγράφονται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τα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Τμήματα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>-</w:t>
      </w:r>
      <w:r w:rsidR="00CE3E06" w:rsidRPr="00CA1D57">
        <w:rPr>
          <w:rFonts w:ascii="Calibri" w:hAnsi="Calibri" w:cs="Calibri"/>
          <w:i/>
          <w:iCs/>
          <w:sz w:val="16"/>
          <w:szCs w:val="16"/>
          <w:lang w:val="el-GR"/>
        </w:rPr>
        <w:t>Τομείς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δραστηριότητας της επιχείρησης</w:t>
      </w:r>
      <w:r w:rsidR="00CE3E06" w:rsidRPr="00CA1D57">
        <w:rPr>
          <w:rFonts w:ascii="Calibri" w:hAnsi="Calibri" w:cs="Calibri"/>
          <w:i/>
          <w:iCs/>
          <w:sz w:val="16"/>
          <w:szCs w:val="16"/>
          <w:lang w:val="el-GR"/>
        </w:rPr>
        <w:t>/Δημόσιου φορέα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</w:t>
      </w:r>
      <w:r w:rsidR="00653686" w:rsidRPr="00CA1D57">
        <w:rPr>
          <w:rFonts w:ascii="Calibri" w:hAnsi="Calibri" w:cs="Calibri"/>
          <w:i/>
          <w:iCs/>
          <w:sz w:val="16"/>
          <w:szCs w:val="16"/>
          <w:lang w:val="el-GR"/>
        </w:rPr>
        <w:t>που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θα </w:t>
      </w:r>
      <w:r w:rsidR="00A224D6" w:rsidRPr="00CA1D57">
        <w:rPr>
          <w:rFonts w:ascii="Calibri" w:hAnsi="Calibri" w:cs="Calibri"/>
          <w:i/>
          <w:iCs/>
          <w:sz w:val="16"/>
          <w:szCs w:val="16"/>
          <w:lang w:val="el-GR"/>
        </w:rPr>
        <w:t>ασκηθεί</w:t>
      </w:r>
      <w:r w:rsidRPr="00CA1D57">
        <w:rPr>
          <w:rFonts w:ascii="Calibri" w:hAnsi="Calibri" w:cs="Calibri"/>
          <w:i/>
          <w:iCs/>
          <w:sz w:val="16"/>
          <w:szCs w:val="16"/>
          <w:lang w:val="el-GR"/>
        </w:rPr>
        <w:t xml:space="preserve"> ο/η εκπαιδευόμενος/η)</w:t>
      </w:r>
    </w:p>
    <w:p w14:paraId="77120134" w14:textId="77777777" w:rsidR="00B7781F" w:rsidRPr="00464B5B" w:rsidRDefault="00136322" w:rsidP="00464B5B">
      <w:pPr>
        <w:spacing w:line="276" w:lineRule="auto"/>
        <w:ind w:left="-540"/>
        <w:jc w:val="both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 xml:space="preserve">4) 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Δεσμευόμαστε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E85245" w:rsidRPr="00464B5B">
        <w:rPr>
          <w:rFonts w:ascii="Calibri" w:hAnsi="Calibri" w:cs="Calibri"/>
          <w:sz w:val="20"/>
          <w:szCs w:val="20"/>
          <w:lang w:val="el-GR"/>
        </w:rPr>
        <w:t xml:space="preserve">ότι </w:t>
      </w:r>
      <w:r w:rsidR="00B7781F" w:rsidRPr="00464B5B">
        <w:rPr>
          <w:rFonts w:ascii="Calibri" w:hAnsi="Calibri" w:cs="Calibri"/>
          <w:b/>
          <w:sz w:val="20"/>
          <w:szCs w:val="20"/>
          <w:lang w:val="el-GR"/>
        </w:rPr>
        <w:t>α)</w:t>
      </w:r>
      <w:r w:rsidR="00E85245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>θα εγγραφ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ούμε</w:t>
      </w:r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ηλεκτρονικά</w:t>
      </w:r>
      <w:r w:rsidR="00184DA7" w:rsidRPr="00464B5B">
        <w:rPr>
          <w:rFonts w:ascii="Calibri" w:hAnsi="Calibri" w:cs="Calibri"/>
          <w:sz w:val="20"/>
          <w:szCs w:val="20"/>
          <w:lang w:val="el-GR"/>
        </w:rPr>
        <w:t xml:space="preserve"> στο Σύστημα Κεντρικής Υποστήριξης της Πρακτικής Άσκησης «ΑΤΛΑΣ» του Υπουργείου</w:t>
      </w:r>
      <w:r w:rsidR="00FD7C9E" w:rsidRPr="00464B5B">
        <w:rPr>
          <w:rFonts w:ascii="Calibri" w:hAnsi="Calibri" w:cs="Calibri"/>
          <w:sz w:val="20"/>
          <w:szCs w:val="20"/>
          <w:lang w:val="el-GR"/>
        </w:rPr>
        <w:t xml:space="preserve"> Παιδείας ( </w:t>
      </w:r>
      <w:r w:rsidR="00975978">
        <w:fldChar w:fldCharType="begin"/>
      </w:r>
      <w:r w:rsidR="00975978" w:rsidRPr="003C32FF">
        <w:rPr>
          <w:lang w:val="el-GR"/>
        </w:rPr>
        <w:instrText xml:space="preserve"> </w:instrText>
      </w:r>
      <w:r w:rsidR="00975978">
        <w:instrText>HYPERLINK</w:instrText>
      </w:r>
      <w:r w:rsidR="00975978" w:rsidRPr="003C32FF">
        <w:rPr>
          <w:lang w:val="el-GR"/>
        </w:rPr>
        <w:instrText xml:space="preserve"> "</w:instrText>
      </w:r>
      <w:r w:rsidR="00975978">
        <w:instrText>https</w:instrText>
      </w:r>
      <w:r w:rsidR="00975978" w:rsidRPr="003C32FF">
        <w:rPr>
          <w:lang w:val="el-GR"/>
        </w:rPr>
        <w:instrText>://</w:instrText>
      </w:r>
      <w:r w:rsidR="00975978">
        <w:instrText>submit</w:instrText>
      </w:r>
      <w:r w:rsidR="00975978" w:rsidRPr="003C32FF">
        <w:rPr>
          <w:lang w:val="el-GR"/>
        </w:rPr>
        <w:instrText>-</w:instrText>
      </w:r>
      <w:r w:rsidR="00975978">
        <w:instrText>atlas</w:instrText>
      </w:r>
      <w:r w:rsidR="00975978" w:rsidRPr="003C32FF">
        <w:rPr>
          <w:lang w:val="el-GR"/>
        </w:rPr>
        <w:instrText>.</w:instrText>
      </w:r>
      <w:r w:rsidR="00975978">
        <w:instrText>grnet</w:instrText>
      </w:r>
      <w:r w:rsidR="00975978" w:rsidRPr="003C32FF">
        <w:rPr>
          <w:lang w:val="el-GR"/>
        </w:rPr>
        <w:instrText>.</w:instrText>
      </w:r>
      <w:r w:rsidR="00975978">
        <w:instrText>gr</w:instrText>
      </w:r>
      <w:r w:rsidR="00975978" w:rsidRPr="003C32FF">
        <w:rPr>
          <w:lang w:val="el-GR"/>
        </w:rPr>
        <w:instrText xml:space="preserve">/" </w:instrText>
      </w:r>
      <w:r w:rsidR="00975978">
        <w:fldChar w:fldCharType="separate"/>
      </w:r>
      <w:r w:rsidR="0028047E" w:rsidRPr="00464B5B">
        <w:rPr>
          <w:rStyle w:val="Hyperlink"/>
          <w:rFonts w:ascii="Calibri" w:hAnsi="Calibri" w:cs="Calibri"/>
          <w:sz w:val="20"/>
          <w:szCs w:val="20"/>
        </w:rPr>
        <w:t>https</w:t>
      </w:r>
      <w:r w:rsidR="0028047E" w:rsidRPr="00464B5B">
        <w:rPr>
          <w:rStyle w:val="Hyperlink"/>
          <w:rFonts w:ascii="Calibri" w:hAnsi="Calibri" w:cs="Calibri"/>
          <w:sz w:val="20"/>
          <w:szCs w:val="20"/>
          <w:lang w:val="el-GR"/>
        </w:rPr>
        <w:t>://</w:t>
      </w:r>
      <w:r w:rsidR="0028047E" w:rsidRPr="00464B5B">
        <w:rPr>
          <w:rStyle w:val="Hyperlink"/>
          <w:rFonts w:ascii="Calibri" w:hAnsi="Calibri" w:cs="Calibri"/>
          <w:sz w:val="20"/>
          <w:szCs w:val="20"/>
        </w:rPr>
        <w:t>submit</w:t>
      </w:r>
      <w:r w:rsidR="0028047E" w:rsidRPr="00464B5B">
        <w:rPr>
          <w:rStyle w:val="Hyperlink"/>
          <w:rFonts w:ascii="Calibri" w:hAnsi="Calibri" w:cs="Calibri"/>
          <w:sz w:val="20"/>
          <w:szCs w:val="20"/>
          <w:lang w:val="el-GR"/>
        </w:rPr>
        <w:t>-</w:t>
      </w:r>
      <w:r w:rsidR="0028047E" w:rsidRPr="00464B5B">
        <w:rPr>
          <w:rStyle w:val="Hyperlink"/>
          <w:rFonts w:ascii="Calibri" w:hAnsi="Calibri" w:cs="Calibri"/>
          <w:sz w:val="20"/>
          <w:szCs w:val="20"/>
        </w:rPr>
        <w:t>atlas</w:t>
      </w:r>
      <w:r w:rsidR="0028047E" w:rsidRPr="00464B5B">
        <w:rPr>
          <w:rStyle w:val="Hyperlink"/>
          <w:rFonts w:ascii="Calibri" w:hAnsi="Calibri" w:cs="Calibri"/>
          <w:sz w:val="20"/>
          <w:szCs w:val="20"/>
          <w:lang w:val="el-GR"/>
        </w:rPr>
        <w:t>.</w:t>
      </w:r>
      <w:proofErr w:type="spellStart"/>
      <w:r w:rsidR="0028047E" w:rsidRPr="00464B5B">
        <w:rPr>
          <w:rStyle w:val="Hyperlink"/>
          <w:rFonts w:ascii="Calibri" w:hAnsi="Calibri" w:cs="Calibri"/>
          <w:sz w:val="20"/>
          <w:szCs w:val="20"/>
        </w:rPr>
        <w:t>grnet</w:t>
      </w:r>
      <w:proofErr w:type="spellEnd"/>
      <w:r w:rsidR="0028047E" w:rsidRPr="00464B5B">
        <w:rPr>
          <w:rStyle w:val="Hyperlink"/>
          <w:rFonts w:ascii="Calibri" w:hAnsi="Calibri" w:cs="Calibri"/>
          <w:sz w:val="20"/>
          <w:szCs w:val="20"/>
          <w:lang w:val="el-GR"/>
        </w:rPr>
        <w:t>.</w:t>
      </w:r>
      <w:r w:rsidR="0028047E" w:rsidRPr="00464B5B">
        <w:rPr>
          <w:rStyle w:val="Hyperlink"/>
          <w:rFonts w:ascii="Calibri" w:hAnsi="Calibri" w:cs="Calibri"/>
          <w:sz w:val="20"/>
          <w:szCs w:val="20"/>
        </w:rPr>
        <w:t>gr</w:t>
      </w:r>
      <w:r w:rsidR="0028047E" w:rsidRPr="00464B5B">
        <w:rPr>
          <w:rStyle w:val="Hyperlink"/>
          <w:rFonts w:ascii="Calibri" w:hAnsi="Calibri" w:cs="Calibri"/>
          <w:sz w:val="20"/>
          <w:szCs w:val="20"/>
          <w:lang w:val="el-GR"/>
        </w:rPr>
        <w:t>/</w:t>
      </w:r>
      <w:r w:rsidR="00975978">
        <w:rPr>
          <w:rStyle w:val="Hyperlink"/>
          <w:rFonts w:ascii="Calibri" w:hAnsi="Calibri" w:cs="Calibri"/>
          <w:sz w:val="20"/>
          <w:szCs w:val="20"/>
          <w:lang w:val="el-GR"/>
        </w:rPr>
        <w:fldChar w:fldCharType="end"/>
      </w:r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) και θα προβ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ούμε</w:t>
      </w:r>
      <w:r w:rsidR="0028047E" w:rsidRPr="00464B5B">
        <w:rPr>
          <w:rFonts w:ascii="Calibri" w:hAnsi="Calibri" w:cs="Calibri"/>
          <w:sz w:val="20"/>
          <w:szCs w:val="20"/>
          <w:lang w:val="el-GR"/>
        </w:rPr>
        <w:t xml:space="preserve"> σε ανάρτηση δημοσίευσης για την εν λόγω θέση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>, εφόσον αυτή θα χρηματοδοτηθεί από την πράξη του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 xml:space="preserve"> ΕΠΑΝ</w:t>
      </w:r>
      <w:r w:rsidR="00D27B8D" w:rsidRPr="00464B5B">
        <w:rPr>
          <w:rFonts w:ascii="Calibri" w:hAnsi="Calibri" w:cs="Calibri"/>
          <w:sz w:val="20"/>
          <w:szCs w:val="20"/>
          <w:lang w:val="el-GR"/>
        </w:rPr>
        <w:t>ΕΚ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557CD7" w:rsidRPr="00464B5B">
        <w:rPr>
          <w:rFonts w:ascii="Calibri" w:hAnsi="Calibri" w:cs="Calibri"/>
          <w:sz w:val="20"/>
          <w:szCs w:val="20"/>
          <w:lang w:val="el-GR"/>
        </w:rPr>
        <w:t>«Πρακτική Άσκηση Τριτοβάθμιας Ε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>κπαίδευσης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 xml:space="preserve"> του </w:t>
      </w:r>
      <w:r w:rsidRPr="00464B5B">
        <w:rPr>
          <w:rFonts w:ascii="Calibri" w:hAnsi="Calibri" w:cs="Calibri"/>
          <w:sz w:val="20"/>
          <w:szCs w:val="20"/>
          <w:lang w:val="el-GR"/>
        </w:rPr>
        <w:t>Πανεπιστημίου Πατρών</w:t>
      </w:r>
      <w:r w:rsidR="00604A1E" w:rsidRPr="00464B5B">
        <w:rPr>
          <w:rFonts w:ascii="Calibri" w:hAnsi="Calibri" w:cs="Calibri"/>
          <w:sz w:val="20"/>
          <w:szCs w:val="20"/>
          <w:lang w:val="el-GR"/>
        </w:rPr>
        <w:t>»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 xml:space="preserve"> και </w:t>
      </w:r>
      <w:r w:rsidR="00B7781F" w:rsidRPr="00464B5B">
        <w:rPr>
          <w:rFonts w:ascii="Calibri" w:hAnsi="Calibri" w:cs="Calibri"/>
          <w:b/>
          <w:sz w:val="20"/>
          <w:szCs w:val="20"/>
          <w:lang w:val="el-GR"/>
        </w:rPr>
        <w:t>β)</w:t>
      </w:r>
      <w:r w:rsidR="00464B5B" w:rsidRPr="00464B5B">
        <w:rPr>
          <w:rFonts w:ascii="Calibri" w:hAnsi="Calibri" w:cs="Calibri"/>
          <w:b/>
          <w:sz w:val="20"/>
          <w:szCs w:val="20"/>
          <w:lang w:val="el-GR"/>
        </w:rPr>
        <w:t xml:space="preserve"> </w:t>
      </w:r>
      <w:r w:rsidR="00464B5B">
        <w:rPr>
          <w:rFonts w:ascii="Calibri" w:hAnsi="Calibri" w:cs="Calibri"/>
          <w:sz w:val="20"/>
          <w:szCs w:val="20"/>
          <w:lang w:val="el-GR"/>
        </w:rPr>
        <w:t xml:space="preserve">θα 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>υποβάλουμε το έντυπο Ε3.5 στο σύστημα ΕΡΓΑΝΗ για την έναρξη και την λήξη της πρακτικής άσκησης</w:t>
      </w:r>
      <w:r w:rsidR="00B7781F" w:rsidRPr="00464B5B">
        <w:rPr>
          <w:rFonts w:ascii="Calibri" w:hAnsi="Calibri" w:cs="Calibri"/>
          <w:sz w:val="20"/>
          <w:szCs w:val="20"/>
        </w:rPr>
        <w:t> </w:t>
      </w:r>
      <w:r w:rsidR="00B7781F" w:rsidRPr="00464B5B">
        <w:rPr>
          <w:rFonts w:ascii="Calibri" w:hAnsi="Calibri" w:cs="Calibri"/>
          <w:sz w:val="20"/>
          <w:szCs w:val="20"/>
          <w:lang w:val="el-GR"/>
        </w:rPr>
        <w:t>ως Φορέας Υποδοχής.</w:t>
      </w:r>
    </w:p>
    <w:p w14:paraId="08C52074" w14:textId="77777777" w:rsidR="000C73DE" w:rsidRPr="00464B5B" w:rsidRDefault="00B7781F" w:rsidP="00464B5B">
      <w:pPr>
        <w:spacing w:line="276" w:lineRule="auto"/>
        <w:ind w:left="-540"/>
        <w:jc w:val="both"/>
        <w:rPr>
          <w:rFonts w:ascii="Calibri" w:hAnsi="Calibri" w:cs="Calibri"/>
          <w:sz w:val="20"/>
          <w:szCs w:val="20"/>
          <w:lang w:val="el-GR"/>
        </w:rPr>
      </w:pPr>
      <w:r w:rsidRPr="00464B5B">
        <w:rPr>
          <w:rFonts w:ascii="Calibri" w:hAnsi="Calibri" w:cs="Calibri"/>
          <w:sz w:val="20"/>
          <w:szCs w:val="20"/>
          <w:lang w:val="el-GR"/>
        </w:rPr>
        <w:t>5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) 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>Η πρακτική άσκηση τ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ου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/της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Φοιτητή/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τριας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>θα αρχίσει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 μετά την υπογραφή της σχετικής ειδικής σύμβασης εργασίας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 από όλους τους εμπλεκόμενους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, για τους όρους της οποίας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>,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έχω </w:t>
      </w:r>
      <w:r w:rsidR="0041181D" w:rsidRPr="00464B5B">
        <w:rPr>
          <w:rFonts w:ascii="Calibri" w:hAnsi="Calibri" w:cs="Calibri"/>
          <w:sz w:val="20"/>
          <w:szCs w:val="20"/>
          <w:lang w:val="el-GR"/>
        </w:rPr>
        <w:t xml:space="preserve">ήδη 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ενημερωθεί από τον</w:t>
      </w:r>
      <w:r w:rsidR="00CC1EBC" w:rsidRPr="00464B5B">
        <w:rPr>
          <w:rFonts w:ascii="Calibri" w:hAnsi="Calibri" w:cs="Calibri"/>
          <w:sz w:val="20"/>
          <w:szCs w:val="20"/>
          <w:lang w:val="el-GR"/>
        </w:rPr>
        <w:t xml:space="preserve">/την 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 xml:space="preserve"> </w:t>
      </w:r>
      <w:r w:rsidR="00124AD7" w:rsidRPr="00464B5B">
        <w:rPr>
          <w:rFonts w:ascii="Calibri" w:hAnsi="Calibri" w:cs="Calibri"/>
          <w:sz w:val="20"/>
          <w:szCs w:val="20"/>
          <w:lang w:val="el-GR"/>
        </w:rPr>
        <w:t>Φοιτητή/</w:t>
      </w:r>
      <w:r w:rsidR="00410C58" w:rsidRPr="00464B5B">
        <w:rPr>
          <w:rFonts w:ascii="Calibri" w:hAnsi="Calibri" w:cs="Calibri"/>
          <w:sz w:val="20"/>
          <w:szCs w:val="20"/>
          <w:lang w:val="el-GR"/>
        </w:rPr>
        <w:t>τρια</w:t>
      </w:r>
      <w:r w:rsidR="00791810" w:rsidRPr="00464B5B">
        <w:rPr>
          <w:rFonts w:ascii="Calibri" w:hAnsi="Calibri" w:cs="Calibri"/>
          <w:sz w:val="20"/>
          <w:szCs w:val="20"/>
          <w:lang w:val="el-GR"/>
        </w:rPr>
        <w:t xml:space="preserve">.  </w:t>
      </w:r>
    </w:p>
    <w:tbl>
      <w:tblPr>
        <w:tblW w:w="3612" w:type="dxa"/>
        <w:jc w:val="center"/>
        <w:tblBorders>
          <w:bottom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17"/>
        <w:gridCol w:w="454"/>
        <w:gridCol w:w="304"/>
        <w:gridCol w:w="454"/>
        <w:gridCol w:w="303"/>
        <w:gridCol w:w="421"/>
        <w:gridCol w:w="387"/>
      </w:tblGrid>
      <w:tr w:rsidR="00A40204" w:rsidRPr="00E85245" w14:paraId="780295B3" w14:textId="77777777" w:rsidTr="003A5F8F">
        <w:trPr>
          <w:jc w:val="center"/>
        </w:trPr>
        <w:tc>
          <w:tcPr>
            <w:tcW w:w="1172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14:paraId="0D7ABFA9" w14:textId="77777777" w:rsidR="00A40204" w:rsidRPr="00E85245" w:rsidRDefault="00A40204" w:rsidP="003A5F8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11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39176EBE" w14:textId="77777777"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,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14:paraId="53003947" w14:textId="77777777"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304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14:paraId="4AA232DB" w14:textId="77777777"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/</w:t>
            </w:r>
          </w:p>
        </w:tc>
        <w:tc>
          <w:tcPr>
            <w:tcW w:w="454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14:paraId="4B85E223" w14:textId="77777777"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  <w:tc>
          <w:tcPr>
            <w:tcW w:w="303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14:paraId="6A4125BD" w14:textId="77777777" w:rsidR="00A40204" w:rsidRPr="00E85245" w:rsidRDefault="00A40204" w:rsidP="003A5F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/</w:t>
            </w:r>
          </w:p>
        </w:tc>
        <w:tc>
          <w:tcPr>
            <w:tcW w:w="421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14:paraId="6051B95F" w14:textId="77777777" w:rsidR="00A40204" w:rsidRPr="00F81E11" w:rsidRDefault="00A40204" w:rsidP="00F81E11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20</w:t>
            </w:r>
            <w:r w:rsidR="00F81E11">
              <w:rPr>
                <w:rFonts w:ascii="Calibri" w:hAnsi="Calibri" w:cs="Calibri"/>
                <w:sz w:val="18"/>
                <w:szCs w:val="18"/>
                <w:lang w:eastAsia="el-GR" w:bidi="ar-SA"/>
              </w:rPr>
              <w:t>2</w:t>
            </w:r>
          </w:p>
        </w:tc>
        <w:tc>
          <w:tcPr>
            <w:tcW w:w="387" w:type="dxa"/>
            <w:tcBorders>
              <w:top w:val="nil"/>
              <w:bottom w:val="single" w:sz="4" w:space="0" w:color="808080"/>
            </w:tcBorders>
            <w:tcMar>
              <w:left w:w="85" w:type="dxa"/>
              <w:right w:w="85" w:type="dxa"/>
            </w:tcMar>
            <w:vAlign w:val="bottom"/>
          </w:tcPr>
          <w:p w14:paraId="3A415910" w14:textId="77777777" w:rsidR="00A40204" w:rsidRPr="00E85245" w:rsidRDefault="00A40204" w:rsidP="003A5F8F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</w:tbl>
    <w:p w14:paraId="1635DA88" w14:textId="77777777" w:rsidR="00A40204" w:rsidRPr="00E85245" w:rsidRDefault="00A40204" w:rsidP="00A40204">
      <w:pPr>
        <w:spacing w:after="0" w:line="240" w:lineRule="auto"/>
        <w:jc w:val="center"/>
        <w:rPr>
          <w:rFonts w:ascii="Calibri" w:hAnsi="Calibri" w:cs="Calibri"/>
          <w:sz w:val="18"/>
          <w:szCs w:val="18"/>
          <w:lang w:val="el-GR"/>
        </w:rPr>
      </w:pPr>
    </w:p>
    <w:p w14:paraId="2B0D5977" w14:textId="77777777" w:rsidR="00B35812" w:rsidRPr="00E85245" w:rsidRDefault="00B35812" w:rsidP="00A40204">
      <w:pPr>
        <w:spacing w:after="0" w:line="240" w:lineRule="auto"/>
        <w:jc w:val="center"/>
        <w:rPr>
          <w:rFonts w:ascii="Calibri" w:hAnsi="Calibri" w:cs="Calibri"/>
          <w:sz w:val="18"/>
          <w:szCs w:val="18"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</w:tblGrid>
      <w:tr w:rsidR="00C56953" w:rsidRPr="00E85245" w14:paraId="116AA335" w14:textId="77777777" w:rsidTr="00604A1E">
        <w:trPr>
          <w:trHeight w:val="226"/>
          <w:jc w:val="center"/>
        </w:trPr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14:paraId="3A2DFDB4" w14:textId="77777777"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Για τ</w:t>
            </w:r>
            <w:r w:rsidR="001831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ο</w:t>
            </w:r>
            <w:r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 xml:space="preserve"> </w:t>
            </w:r>
            <w:r w:rsidR="00E1107E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Φορέα</w:t>
            </w:r>
            <w:r w:rsidR="001831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 xml:space="preserve"> </w:t>
            </w:r>
            <w:r w:rsidR="00164558" w:rsidRPr="00E85245"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  <w:t>Απασχόλησης</w:t>
            </w:r>
          </w:p>
        </w:tc>
      </w:tr>
      <w:tr w:rsidR="00C56953" w:rsidRPr="00E85245" w14:paraId="06C0BEB8" w14:textId="77777777" w:rsidTr="00604A1E">
        <w:trPr>
          <w:trHeight w:val="144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4303E04D" w14:textId="77777777" w:rsidR="00C56953" w:rsidRPr="00E85245" w:rsidRDefault="00C56953" w:rsidP="003A5F8F">
            <w:pPr>
              <w:spacing w:after="120" w:line="264" w:lineRule="auto"/>
              <w:jc w:val="both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14:paraId="513ABA9F" w14:textId="77777777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2B615D08" w14:textId="77777777"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(Ονοματεπώνυμο)</w:t>
            </w:r>
          </w:p>
        </w:tc>
      </w:tr>
      <w:tr w:rsidR="00C56953" w:rsidRPr="00E85245" w14:paraId="51C3A66B" w14:textId="77777777" w:rsidTr="00E85245">
        <w:trPr>
          <w:trHeight w:val="114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51640E0" w14:textId="77777777" w:rsidR="00C56953" w:rsidRPr="00E85245" w:rsidRDefault="00C56953" w:rsidP="003A5F8F">
            <w:pPr>
              <w:spacing w:after="12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14:paraId="3D4C1D0E" w14:textId="77777777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59D436EE" w14:textId="77777777"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(Ιδιότητα)</w:t>
            </w:r>
          </w:p>
        </w:tc>
      </w:tr>
      <w:tr w:rsidR="00C56953" w:rsidRPr="00E85245" w14:paraId="1D205FFD" w14:textId="77777777" w:rsidTr="00E85245">
        <w:trPr>
          <w:trHeight w:val="397"/>
          <w:jc w:val="center"/>
        </w:trPr>
        <w:tc>
          <w:tcPr>
            <w:tcW w:w="5091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2C037EB3" w14:textId="77777777" w:rsidR="00C56953" w:rsidRPr="00E85245" w:rsidRDefault="00C56953" w:rsidP="00E85245">
            <w:pPr>
              <w:spacing w:before="240" w:after="120" w:line="264" w:lineRule="auto"/>
              <w:ind w:right="72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</w:p>
        </w:tc>
      </w:tr>
      <w:tr w:rsidR="00C56953" w:rsidRPr="00E85245" w14:paraId="256E66BC" w14:textId="77777777" w:rsidTr="00604A1E">
        <w:trPr>
          <w:trHeight w:val="142"/>
          <w:jc w:val="center"/>
        </w:trPr>
        <w:tc>
          <w:tcPr>
            <w:tcW w:w="5091" w:type="dxa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7E0F20E8" w14:textId="77777777" w:rsidR="00C56953" w:rsidRPr="00E85245" w:rsidRDefault="00C56953" w:rsidP="003A5F8F">
            <w:pPr>
              <w:spacing w:after="0" w:line="264" w:lineRule="auto"/>
              <w:jc w:val="center"/>
              <w:rPr>
                <w:rFonts w:ascii="Calibri" w:hAnsi="Calibri" w:cs="Calibri"/>
                <w:sz w:val="18"/>
                <w:szCs w:val="18"/>
                <w:lang w:val="el-GR" w:eastAsia="el-GR" w:bidi="ar-SA"/>
              </w:rPr>
            </w:pPr>
            <w:r w:rsidRPr="00E85245">
              <w:rPr>
                <w:rFonts w:ascii="Calibri" w:hAnsi="Calibri" w:cs="Calibri"/>
                <w:i/>
                <w:sz w:val="18"/>
                <w:szCs w:val="18"/>
                <w:lang w:val="el-GR" w:eastAsia="el-GR" w:bidi="ar-SA"/>
              </w:rPr>
              <w:t>(Υπογραφή Σφραγίδα)</w:t>
            </w:r>
          </w:p>
        </w:tc>
      </w:tr>
    </w:tbl>
    <w:p w14:paraId="1767F6EB" w14:textId="77777777" w:rsidR="00991F63" w:rsidRPr="00E85245" w:rsidRDefault="00991F63" w:rsidP="00CC1EBC">
      <w:pPr>
        <w:rPr>
          <w:sz w:val="18"/>
          <w:szCs w:val="18"/>
          <w:lang w:val="el-GR"/>
        </w:rPr>
      </w:pPr>
    </w:p>
    <w:sectPr w:rsidR="00991F63" w:rsidRPr="00E85245" w:rsidSect="00464B5B">
      <w:footerReference w:type="default" r:id="rId10"/>
      <w:type w:val="continuous"/>
      <w:pgSz w:w="11906" w:h="16838"/>
      <w:pgMar w:top="-180" w:right="926" w:bottom="284" w:left="1080" w:header="49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372DA" w14:textId="77777777" w:rsidR="00422357" w:rsidRDefault="00422357" w:rsidP="00C8464F">
      <w:pPr>
        <w:spacing w:after="0" w:line="240" w:lineRule="auto"/>
      </w:pPr>
      <w:r>
        <w:separator/>
      </w:r>
    </w:p>
  </w:endnote>
  <w:endnote w:type="continuationSeparator" w:id="0">
    <w:p w14:paraId="68C25D4B" w14:textId="77777777" w:rsidR="00422357" w:rsidRDefault="00422357" w:rsidP="00C8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2A588" w14:textId="77777777" w:rsidR="005676D2" w:rsidRPr="00E85245" w:rsidRDefault="00C308F1">
    <w:pPr>
      <w:pStyle w:val="Footer"/>
    </w:pPr>
    <w:r>
      <w:rPr>
        <w:noProof/>
        <w:lang w:bidi="ar-SA"/>
      </w:rPr>
      <w:drawing>
        <wp:inline distT="0" distB="0" distL="0" distR="0" wp14:anchorId="20347AD0" wp14:editId="185837A2">
          <wp:extent cx="6162675" cy="600075"/>
          <wp:effectExtent l="19050" t="0" r="9525" b="0"/>
          <wp:docPr id="2" name="Εικόνα 2" descr="ΕΠΑΝΕΚ-ΕΔΒΜ BLACK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ΕΠΑΝΕΚ-ΕΔΒΜ BLACKWH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B7D97" w14:textId="77777777" w:rsidR="00422357" w:rsidRDefault="00422357" w:rsidP="00C8464F">
      <w:pPr>
        <w:spacing w:after="0" w:line="240" w:lineRule="auto"/>
      </w:pPr>
      <w:r>
        <w:separator/>
      </w:r>
    </w:p>
  </w:footnote>
  <w:footnote w:type="continuationSeparator" w:id="0">
    <w:p w14:paraId="44499510" w14:textId="77777777" w:rsidR="00422357" w:rsidRDefault="00422357" w:rsidP="00C84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B5A32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8A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227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73C4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3D4CE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0893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5611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524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0CF4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B6C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977BA6"/>
    <w:multiLevelType w:val="hybridMultilevel"/>
    <w:tmpl w:val="1D36032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3521531"/>
    <w:multiLevelType w:val="hybridMultilevel"/>
    <w:tmpl w:val="2710D5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98"/>
    <w:rsid w:val="00015C86"/>
    <w:rsid w:val="00033AF1"/>
    <w:rsid w:val="00094DD1"/>
    <w:rsid w:val="000C73DE"/>
    <w:rsid w:val="001026ED"/>
    <w:rsid w:val="00124AD7"/>
    <w:rsid w:val="00136322"/>
    <w:rsid w:val="00140945"/>
    <w:rsid w:val="00157C19"/>
    <w:rsid w:val="00164558"/>
    <w:rsid w:val="00183158"/>
    <w:rsid w:val="00184DA7"/>
    <w:rsid w:val="001911A2"/>
    <w:rsid w:val="00195379"/>
    <w:rsid w:val="001F0E86"/>
    <w:rsid w:val="0021236A"/>
    <w:rsid w:val="00251DF8"/>
    <w:rsid w:val="0027065E"/>
    <w:rsid w:val="0028047E"/>
    <w:rsid w:val="00280DF7"/>
    <w:rsid w:val="00282057"/>
    <w:rsid w:val="0033765C"/>
    <w:rsid w:val="00351FBD"/>
    <w:rsid w:val="0038046F"/>
    <w:rsid w:val="003902B9"/>
    <w:rsid w:val="003929D1"/>
    <w:rsid w:val="003A5F8F"/>
    <w:rsid w:val="003C32FF"/>
    <w:rsid w:val="003C6674"/>
    <w:rsid w:val="004071ED"/>
    <w:rsid w:val="00410C58"/>
    <w:rsid w:val="0041181D"/>
    <w:rsid w:val="00422357"/>
    <w:rsid w:val="0044372B"/>
    <w:rsid w:val="00464B5B"/>
    <w:rsid w:val="00494336"/>
    <w:rsid w:val="004B17C8"/>
    <w:rsid w:val="004D5C38"/>
    <w:rsid w:val="00501870"/>
    <w:rsid w:val="00504AD8"/>
    <w:rsid w:val="005448FD"/>
    <w:rsid w:val="00557CD7"/>
    <w:rsid w:val="005676D2"/>
    <w:rsid w:val="00575581"/>
    <w:rsid w:val="00604A1E"/>
    <w:rsid w:val="00616E9E"/>
    <w:rsid w:val="006321DC"/>
    <w:rsid w:val="00635E37"/>
    <w:rsid w:val="00643F4A"/>
    <w:rsid w:val="006513E2"/>
    <w:rsid w:val="00652F57"/>
    <w:rsid w:val="00653686"/>
    <w:rsid w:val="00683569"/>
    <w:rsid w:val="0069033B"/>
    <w:rsid w:val="006A06C7"/>
    <w:rsid w:val="006C59EB"/>
    <w:rsid w:val="006F1507"/>
    <w:rsid w:val="00712383"/>
    <w:rsid w:val="007318B0"/>
    <w:rsid w:val="00760E94"/>
    <w:rsid w:val="00783FDB"/>
    <w:rsid w:val="00791810"/>
    <w:rsid w:val="007F6CB6"/>
    <w:rsid w:val="00834224"/>
    <w:rsid w:val="00853128"/>
    <w:rsid w:val="00866398"/>
    <w:rsid w:val="0087061E"/>
    <w:rsid w:val="009004CE"/>
    <w:rsid w:val="00962028"/>
    <w:rsid w:val="00975978"/>
    <w:rsid w:val="00991F63"/>
    <w:rsid w:val="009C685E"/>
    <w:rsid w:val="009E5D61"/>
    <w:rsid w:val="00A1353F"/>
    <w:rsid w:val="00A224D6"/>
    <w:rsid w:val="00A26A74"/>
    <w:rsid w:val="00A40204"/>
    <w:rsid w:val="00A60FCE"/>
    <w:rsid w:val="00A61049"/>
    <w:rsid w:val="00A80E6C"/>
    <w:rsid w:val="00A861AD"/>
    <w:rsid w:val="00AC07B2"/>
    <w:rsid w:val="00AE52B5"/>
    <w:rsid w:val="00AF3A4F"/>
    <w:rsid w:val="00B027AC"/>
    <w:rsid w:val="00B106A7"/>
    <w:rsid w:val="00B15558"/>
    <w:rsid w:val="00B35812"/>
    <w:rsid w:val="00B37DD9"/>
    <w:rsid w:val="00B52F4C"/>
    <w:rsid w:val="00B56A9A"/>
    <w:rsid w:val="00B7781F"/>
    <w:rsid w:val="00B94F59"/>
    <w:rsid w:val="00BB5880"/>
    <w:rsid w:val="00BD62DF"/>
    <w:rsid w:val="00C308F1"/>
    <w:rsid w:val="00C56953"/>
    <w:rsid w:val="00C8464F"/>
    <w:rsid w:val="00CA1D57"/>
    <w:rsid w:val="00CC1EBC"/>
    <w:rsid w:val="00CC3CE7"/>
    <w:rsid w:val="00CC3D88"/>
    <w:rsid w:val="00CC63B2"/>
    <w:rsid w:val="00CE3E06"/>
    <w:rsid w:val="00CF3B4D"/>
    <w:rsid w:val="00D1760F"/>
    <w:rsid w:val="00D27B8D"/>
    <w:rsid w:val="00D33ACB"/>
    <w:rsid w:val="00D92AED"/>
    <w:rsid w:val="00DB05D1"/>
    <w:rsid w:val="00DB6D59"/>
    <w:rsid w:val="00DE7213"/>
    <w:rsid w:val="00E00CB0"/>
    <w:rsid w:val="00E1107E"/>
    <w:rsid w:val="00E218B2"/>
    <w:rsid w:val="00E36C75"/>
    <w:rsid w:val="00E65189"/>
    <w:rsid w:val="00E77370"/>
    <w:rsid w:val="00E800C5"/>
    <w:rsid w:val="00E85245"/>
    <w:rsid w:val="00E950B6"/>
    <w:rsid w:val="00ED573A"/>
    <w:rsid w:val="00ED61A3"/>
    <w:rsid w:val="00F07A9F"/>
    <w:rsid w:val="00F27FA5"/>
    <w:rsid w:val="00F67612"/>
    <w:rsid w:val="00F81496"/>
    <w:rsid w:val="00F81E11"/>
    <w:rsid w:val="00FA38BF"/>
    <w:rsid w:val="00FC3416"/>
    <w:rsid w:val="00FD7C9E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1D61B"/>
  <w15:docId w15:val="{59A7D16C-555D-44EC-89C4-92E390A9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33B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033B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9033B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9033B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69033B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qFormat/>
    <w:rsid w:val="0069033B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qFormat/>
    <w:rsid w:val="0069033B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qFormat/>
    <w:rsid w:val="0069033B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69033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69033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9033B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link w:val="Heading4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link w:val="Heading5"/>
    <w:uiPriority w:val="9"/>
    <w:rsid w:val="0069033B"/>
    <w:rPr>
      <w:rFonts w:eastAsia="Times New Roman" w:cs="Times New Roman"/>
      <w:caps/>
      <w:color w:val="622423"/>
      <w:spacing w:val="10"/>
    </w:rPr>
  </w:style>
  <w:style w:type="character" w:customStyle="1" w:styleId="Heading7Char">
    <w:name w:val="Heading 7 Char"/>
    <w:link w:val="Heading7"/>
    <w:uiPriority w:val="9"/>
    <w:rsid w:val="0069033B"/>
    <w:rPr>
      <w:rFonts w:eastAsia="Times New Roman" w:cs="Times New Roman"/>
      <w:i/>
      <w:iCs/>
      <w:caps/>
      <w:color w:val="943634"/>
      <w:spacing w:val="10"/>
    </w:rPr>
  </w:style>
  <w:style w:type="paragraph" w:styleId="BodyText">
    <w:name w:val="Body Text"/>
    <w:basedOn w:val="Normal"/>
    <w:link w:val="BodyTextChar"/>
    <w:rsid w:val="00866398"/>
    <w:pPr>
      <w:jc w:val="both"/>
    </w:pPr>
  </w:style>
  <w:style w:type="character" w:customStyle="1" w:styleId="BodyTextChar">
    <w:name w:val="Body Text Char"/>
    <w:link w:val="BodyText"/>
    <w:rsid w:val="0086639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69033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link w:val="Heading2"/>
    <w:uiPriority w:val="9"/>
    <w:rsid w:val="0069033B"/>
    <w:rPr>
      <w:caps/>
      <w:color w:val="632423"/>
      <w:spacing w:val="15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69033B"/>
    <w:rPr>
      <w:rFonts w:eastAsia="Times New Roman" w:cs="Times New Roman"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69033B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9033B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69033B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9033B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link w:val="Title"/>
    <w:uiPriority w:val="10"/>
    <w:rsid w:val="0069033B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33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link w:val="Subtitle"/>
    <w:uiPriority w:val="11"/>
    <w:rsid w:val="0069033B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69033B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69033B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69033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33B"/>
  </w:style>
  <w:style w:type="paragraph" w:styleId="ListParagraph">
    <w:name w:val="List Paragraph"/>
    <w:basedOn w:val="Normal"/>
    <w:uiPriority w:val="34"/>
    <w:qFormat/>
    <w:rsid w:val="0069033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033B"/>
    <w:rPr>
      <w:i/>
      <w:iCs/>
    </w:rPr>
  </w:style>
  <w:style w:type="character" w:customStyle="1" w:styleId="QuoteChar">
    <w:name w:val="Quote Char"/>
    <w:link w:val="Quote"/>
    <w:uiPriority w:val="29"/>
    <w:rsid w:val="0069033B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033B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69033B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69033B"/>
    <w:rPr>
      <w:i/>
      <w:iCs/>
    </w:rPr>
  </w:style>
  <w:style w:type="character" w:styleId="IntenseEmphasis">
    <w:name w:val="Intense Emphasis"/>
    <w:uiPriority w:val="21"/>
    <w:qFormat/>
    <w:rsid w:val="0069033B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69033B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69033B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69033B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qFormat/>
    <w:rsid w:val="0069033B"/>
    <w:pPr>
      <w:outlineLvl w:val="9"/>
    </w:pPr>
  </w:style>
  <w:style w:type="table" w:styleId="TableGrid">
    <w:name w:val="Table Grid"/>
    <w:basedOn w:val="TableNormal"/>
    <w:rsid w:val="00C5695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8464F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C8464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8464F"/>
    <w:rPr>
      <w:sz w:val="22"/>
      <w:szCs w:val="22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464F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FD7C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97FF6E5-53B5-4119-8CE7-B0CD73A9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</Company>
  <LinksUpToDate>false</LinksUpToDate>
  <CharactersWithSpaces>1913</CharactersWithSpaces>
  <SharedDoc>false</SharedDoc>
  <HLinks>
    <vt:vector size="6" baseType="variant">
      <vt:variant>
        <vt:i4>3539045</vt:i4>
      </vt:variant>
      <vt:variant>
        <vt:i4>3</vt:i4>
      </vt:variant>
      <vt:variant>
        <vt:i4>0</vt:i4>
      </vt:variant>
      <vt:variant>
        <vt:i4>5</vt:i4>
      </vt:variant>
      <vt:variant>
        <vt:lpwstr>https://submit-atlas.grnet.gr/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stsinop;Dimitra Makrynioti</dc:creator>
  <cp:lastModifiedBy>dim</cp:lastModifiedBy>
  <cp:revision>2</cp:revision>
  <cp:lastPrinted>2019-12-02T09:13:00Z</cp:lastPrinted>
  <dcterms:created xsi:type="dcterms:W3CDTF">2021-02-24T10:56:00Z</dcterms:created>
  <dcterms:modified xsi:type="dcterms:W3CDTF">2021-02-24T10:56:00Z</dcterms:modified>
</cp:coreProperties>
</file>